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D5" w:rsidRPr="00820013" w:rsidRDefault="009E16D5" w:rsidP="00CC1229">
      <w:pPr>
        <w:widowControl/>
        <w:shd w:val="clear" w:color="auto" w:fill="FFFFFF"/>
        <w:overflowPunct w:val="0"/>
        <w:spacing w:beforeLines="50" w:before="180" w:afterLines="50" w:after="180"/>
        <w:jc w:val="center"/>
        <w:rPr>
          <w:rFonts w:ascii="標楷體" w:eastAsia="標楷體" w:hAnsi="標楷體" w:cs="新細明體"/>
          <w:bCs/>
          <w:color w:val="000000" w:themeColor="text1"/>
          <w:spacing w:val="100"/>
          <w:kern w:val="0"/>
          <w:sz w:val="32"/>
          <w:szCs w:val="32"/>
        </w:rPr>
      </w:pPr>
      <w:r w:rsidRPr="00820013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32"/>
          <w:szCs w:val="32"/>
        </w:rPr>
        <w:t>國立</w:t>
      </w:r>
      <w:proofErr w:type="gramStart"/>
      <w:r w:rsidRPr="00820013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32"/>
          <w:szCs w:val="32"/>
        </w:rPr>
        <w:t>臺</w:t>
      </w:r>
      <w:proofErr w:type="gramEnd"/>
      <w:r w:rsidRPr="00820013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32"/>
          <w:szCs w:val="32"/>
        </w:rPr>
        <w:t>中科技大學</w:t>
      </w:r>
    </w:p>
    <w:p w:rsidR="00820013" w:rsidRPr="00820013" w:rsidRDefault="00820013" w:rsidP="00CC1229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/>
          <w:sz w:val="32"/>
          <w:szCs w:val="32"/>
        </w:rPr>
      </w:pPr>
      <w:r w:rsidRPr="00820013">
        <w:rPr>
          <w:rFonts w:ascii="標楷體" w:eastAsia="標楷體" w:hint="eastAsia"/>
          <w:sz w:val="32"/>
          <w:szCs w:val="32"/>
        </w:rPr>
        <w:t>人工智慧應用工程學士學位學程</w:t>
      </w:r>
      <w:r w:rsidR="00CC1229" w:rsidRPr="00820013">
        <w:rPr>
          <w:rFonts w:ascii="標楷體" w:eastAsia="標楷體" w:hint="eastAsia"/>
          <w:sz w:val="32"/>
          <w:szCs w:val="32"/>
          <w:u w:val="single"/>
        </w:rPr>
        <w:t xml:space="preserve">      </w:t>
      </w:r>
      <w:r w:rsidR="00CC1229" w:rsidRPr="00820013">
        <w:rPr>
          <w:rFonts w:ascii="標楷體" w:eastAsia="標楷體" w:hint="eastAsia"/>
          <w:sz w:val="32"/>
          <w:szCs w:val="32"/>
        </w:rPr>
        <w:t>學年度</w:t>
      </w:r>
    </w:p>
    <w:p w:rsidR="00CC1229" w:rsidRPr="00820013" w:rsidRDefault="00CC1229" w:rsidP="00CC1229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/>
          <w:sz w:val="32"/>
          <w:szCs w:val="32"/>
        </w:rPr>
      </w:pPr>
      <w:r w:rsidRPr="00820013">
        <w:rPr>
          <w:rFonts w:ascii="標楷體" w:eastAsia="標楷體" w:hint="eastAsia"/>
          <w:sz w:val="32"/>
          <w:szCs w:val="32"/>
        </w:rPr>
        <w:t>學生實習機構評估表</w:t>
      </w:r>
    </w:p>
    <w:p w:rsidR="00654E83" w:rsidRPr="007B0B81" w:rsidRDefault="00654E83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t>(</w:t>
      </w:r>
      <w:proofErr w:type="gramStart"/>
      <w:r w:rsidRPr="007B0B81">
        <w:rPr>
          <w:rFonts w:ascii="標楷體" w:eastAsia="標楷體" w:hAnsi="標楷體"/>
          <w:b/>
          <w:bCs/>
          <w:sz w:val="28"/>
          <w:szCs w:val="28"/>
        </w:rPr>
        <w:t>一</w:t>
      </w:r>
      <w:proofErr w:type="gramEnd"/>
      <w:r w:rsidRPr="007B0B81">
        <w:rPr>
          <w:rFonts w:ascii="標楷體" w:eastAsia="標楷體" w:hAnsi="標楷體"/>
          <w:b/>
          <w:bCs/>
          <w:sz w:val="28"/>
          <w:szCs w:val="28"/>
        </w:rPr>
        <w:t>)實習機構簡介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3180"/>
        <w:gridCol w:w="960"/>
        <w:gridCol w:w="2518"/>
      </w:tblGrid>
      <w:tr w:rsidR="009E3688" w:rsidRPr="007B0B81" w:rsidTr="00A56348">
        <w:trPr>
          <w:trHeight w:hRule="exact" w:val="68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9E3688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58" w:type="dxa"/>
            <w:gridSpan w:val="3"/>
            <w:vAlign w:val="center"/>
          </w:tcPr>
          <w:p w:rsidR="009E3688" w:rsidRPr="007B0B81" w:rsidRDefault="009E3688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統一編號</w:t>
            </w:r>
          </w:p>
        </w:tc>
        <w:tc>
          <w:tcPr>
            <w:tcW w:w="3180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產業別</w:t>
            </w:r>
          </w:p>
        </w:tc>
        <w:tc>
          <w:tcPr>
            <w:tcW w:w="2518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檢附證件</w:t>
            </w:r>
          </w:p>
        </w:tc>
        <w:tc>
          <w:tcPr>
            <w:tcW w:w="6658" w:type="dxa"/>
            <w:gridSpan w:val="3"/>
          </w:tcPr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1.企業：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□依公司法或商業登記法規定核准登記之證明文件。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□最近一期營業稅申報書影本。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2.非公立醫療機構：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□依醫療法規定，所在地直轄、縣（市）主管機關核准之開業執照。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3.非公立護理機構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□依護理人員法規定，所在地直轄、縣（市）主管機關核准之開業執照。</w:t>
            </w: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機構簡介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主要產品與服務</w:t>
            </w:r>
          </w:p>
        </w:tc>
        <w:tc>
          <w:tcPr>
            <w:tcW w:w="6658" w:type="dxa"/>
            <w:gridSpan w:val="3"/>
          </w:tcPr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1A5115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  <w:bCs/>
              </w:rPr>
              <w:t>公司員工人數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</w:t>
            </w:r>
            <w:r w:rsidR="007B0B81" w:rsidRPr="00983E56">
              <w:rPr>
                <w:rFonts w:ascii="標楷體" w:eastAsia="標楷體" w:hAnsi="標楷體"/>
                <w:bCs/>
              </w:rPr>
              <w:t>人數需求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6304EE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實習地</w:t>
            </w:r>
            <w:r w:rsidR="007B0B81" w:rsidRPr="00983E56"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6658" w:type="dxa"/>
            <w:gridSpan w:val="3"/>
            <w:vAlign w:val="center"/>
          </w:tcPr>
          <w:p w:rsidR="007B0B81" w:rsidRPr="007B0B81" w:rsidRDefault="007B0B81" w:rsidP="007B0B8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6304EE">
        <w:trPr>
          <w:trHeight w:val="164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聯絡人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姓名／職稱：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辦公室電話／手機號碼：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e-mail：</w:t>
            </w:r>
          </w:p>
        </w:tc>
      </w:tr>
    </w:tbl>
    <w:p w:rsidR="007B0B81" w:rsidRDefault="007B0B81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654E83" w:rsidRPr="007B0B81" w:rsidRDefault="007B0B81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bCs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 </w:t>
      </w:r>
      <w:r w:rsidR="00654E83" w:rsidRPr="007B0B81">
        <w:rPr>
          <w:rFonts w:ascii="標楷體" w:eastAsia="標楷體" w:hAnsi="標楷體"/>
          <w:b/>
          <w:bCs/>
          <w:sz w:val="28"/>
          <w:szCs w:val="28"/>
        </w:rPr>
        <w:t>(二)評估表</w:t>
      </w:r>
    </w:p>
    <w:tbl>
      <w:tblPr>
        <w:tblW w:w="9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13"/>
        <w:gridCol w:w="2737"/>
        <w:gridCol w:w="207"/>
        <w:gridCol w:w="1134"/>
        <w:gridCol w:w="219"/>
        <w:gridCol w:w="2925"/>
      </w:tblGrid>
      <w:tr w:rsidR="00654E83" w:rsidRPr="00983E56" w:rsidTr="005958FE">
        <w:trPr>
          <w:trHeight w:val="402"/>
          <w:jc w:val="center"/>
        </w:trPr>
        <w:tc>
          <w:tcPr>
            <w:tcW w:w="9090" w:type="dxa"/>
            <w:gridSpan w:val="7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一、實習工作概況</w:t>
            </w:r>
          </w:p>
        </w:tc>
      </w:tr>
      <w:tr w:rsidR="00654E83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5958FE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</w:t>
            </w:r>
            <w:r w:rsidR="00654E83" w:rsidRPr="00983E56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7222" w:type="dxa"/>
            <w:gridSpan w:val="5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</w:tc>
      </w:tr>
      <w:tr w:rsidR="007A6921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A6921" w:rsidRPr="00983E56" w:rsidRDefault="007A6921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7222" w:type="dxa"/>
            <w:gridSpan w:val="5"/>
          </w:tcPr>
          <w:p w:rsidR="00431835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□暑期實習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□學期實習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□學年實習</w:t>
            </w:r>
          </w:p>
          <w:p w:rsidR="007A6921" w:rsidRPr="00983E56" w:rsidRDefault="007A6921" w:rsidP="00985F9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□海外實習(以學期、學年開設之課程為限，</w:t>
            </w:r>
            <w:r w:rsidRPr="00983E56">
              <w:rPr>
                <w:rFonts w:ascii="標楷體" w:eastAsia="標楷體" w:hAnsi="標楷體" w:hint="eastAsia"/>
                <w:b/>
                <w:color w:val="FF0000"/>
              </w:rPr>
              <w:t>實習地點為大陸、港、澳地區以外之境外地區)</w:t>
            </w:r>
          </w:p>
        </w:tc>
      </w:tr>
      <w:tr w:rsidR="00654E83" w:rsidRPr="00983E56" w:rsidTr="00CA3DB7">
        <w:trPr>
          <w:trHeight w:val="80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2944" w:type="dxa"/>
            <w:gridSpan w:val="2"/>
          </w:tcPr>
          <w:p w:rsidR="00667AA2" w:rsidRPr="00983E56" w:rsidRDefault="00654E83" w:rsidP="00CD1A0B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667AA2" w:rsidRPr="00983E56">
              <w:rPr>
                <w:rFonts w:ascii="標楷體" w:eastAsia="標楷體" w:hAnsi="標楷體" w:hint="eastAsia"/>
              </w:rPr>
              <w:t>否</w:t>
            </w:r>
          </w:p>
          <w:p w:rsidR="00985F92" w:rsidRDefault="00667AA2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□是</w:t>
            </w:r>
          </w:p>
          <w:p w:rsidR="00654E83" w:rsidRPr="00983E56" w:rsidRDefault="00985F92" w:rsidP="00985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工作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時，做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休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適合系</w:t>
            </w:r>
            <w:r w:rsidR="00667AA2" w:rsidRPr="00983E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3144" w:type="dxa"/>
            <w:gridSpan w:val="2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667AA2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 xml:space="preserve">   □自理</w:t>
            </w:r>
          </w:p>
        </w:tc>
      </w:tr>
      <w:tr w:rsidR="00654E83" w:rsidRPr="00983E56" w:rsidTr="00715F14">
        <w:trPr>
          <w:trHeight w:val="79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每日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3144" w:type="dxa"/>
            <w:gridSpan w:val="2"/>
            <w:vAlign w:val="center"/>
          </w:tcPr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□無薪資</w:t>
            </w:r>
          </w:p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時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時</w:t>
            </w:r>
          </w:p>
          <w:p w:rsidR="007B0B81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月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月</w:t>
            </w:r>
          </w:p>
          <w:p w:rsidR="00B239BC" w:rsidRPr="00983E56" w:rsidRDefault="00B239BC" w:rsidP="00B239BC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生活津貼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 　　　　　</w:t>
            </w:r>
            <w:r w:rsidRPr="00983E56">
              <w:rPr>
                <w:rFonts w:ascii="標楷體" w:eastAsia="標楷體" w:hAnsi="標楷體" w:hint="eastAsia"/>
              </w:rPr>
              <w:t>元</w:t>
            </w:r>
          </w:p>
          <w:p w:rsidR="00B239BC" w:rsidRPr="00983E56" w:rsidRDefault="007B0B81" w:rsidP="00D95159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983E56">
              <w:rPr>
                <w:rFonts w:ascii="標楷體" w:eastAsia="標楷體" w:hAnsi="標楷體" w:hint="eastAsia"/>
              </w:rPr>
              <w:t>□獎助</w:t>
            </w:r>
            <w:r w:rsidR="00B239BC">
              <w:rPr>
                <w:rFonts w:ascii="標楷體" w:eastAsia="標楷體" w:hAnsi="標楷體" w:hint="eastAsia"/>
              </w:rPr>
              <w:t>學</w:t>
            </w:r>
            <w:r w:rsidRPr="00983E56">
              <w:rPr>
                <w:rFonts w:ascii="標楷體" w:eastAsia="標楷體" w:hAnsi="標楷體" w:hint="eastAsia"/>
              </w:rPr>
              <w:t>金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39BC">
              <w:rPr>
                <w:rFonts w:ascii="標楷體" w:eastAsia="標楷體" w:hAnsi="標楷體"/>
                <w:u w:val="single"/>
              </w:rPr>
              <w:t xml:space="preserve"> 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proofErr w:type="gramStart"/>
            <w:r w:rsidRPr="00983E56">
              <w:rPr>
                <w:rFonts w:ascii="標楷體" w:eastAsia="標楷體" w:hAnsi="標楷體" w:hint="eastAsia"/>
              </w:rPr>
              <w:t>勞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□自理   □</w:t>
            </w:r>
            <w:r w:rsidR="00AA6355" w:rsidRPr="00983E56">
              <w:rPr>
                <w:rFonts w:ascii="標楷體" w:eastAsia="標楷體" w:hAnsi="標楷體" w:hint="eastAsia"/>
              </w:rPr>
              <w:t>公司供應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E640B3">
            <w:pPr>
              <w:overflowPunct w:val="0"/>
              <w:ind w:leftChars="20" w:left="48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proofErr w:type="gramStart"/>
            <w:r w:rsidRPr="00983E56">
              <w:rPr>
                <w:rFonts w:ascii="標楷體" w:eastAsia="標楷體" w:hAnsi="標楷體" w:hint="eastAsia"/>
                <w:spacing w:val="-20"/>
              </w:rPr>
              <w:t>提撥</w:t>
            </w:r>
            <w:proofErr w:type="gramEnd"/>
            <w:r w:rsidRPr="00983E56">
              <w:rPr>
                <w:rFonts w:ascii="標楷體" w:eastAsia="標楷體" w:hAnsi="標楷體" w:hint="eastAsia"/>
                <w:spacing w:val="-20"/>
              </w:rPr>
              <w:t>勞退基金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9090" w:type="dxa"/>
            <w:gridSpan w:val="7"/>
            <w:vAlign w:val="center"/>
          </w:tcPr>
          <w:p w:rsidR="00654E83" w:rsidRPr="00364ADA" w:rsidRDefault="00654E83" w:rsidP="00715F14">
            <w:pPr>
              <w:jc w:val="both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二、實習工作評估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7222" w:type="dxa"/>
            <w:gridSpan w:val="5"/>
            <w:vAlign w:val="center"/>
          </w:tcPr>
          <w:p w:rsidR="00654E83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□5</w:t>
            </w:r>
            <w:r w:rsidRPr="00983E56">
              <w:rPr>
                <w:rFonts w:ascii="標楷體" w:eastAsia="標楷體" w:hAnsi="標楷體" w:hint="eastAsia"/>
              </w:rPr>
              <w:t xml:space="preserve">極佳　　</w:t>
            </w:r>
            <w:r w:rsidR="00654E83" w:rsidRPr="00983E56">
              <w:rPr>
                <w:rFonts w:ascii="標楷體" w:eastAsia="標楷體" w:hAnsi="標楷體" w:hint="eastAsia"/>
              </w:rPr>
              <w:t>□4</w:t>
            </w:r>
            <w:r w:rsidRPr="00983E56">
              <w:rPr>
                <w:rFonts w:ascii="標楷體" w:eastAsia="標楷體" w:hAnsi="標楷體" w:hint="eastAsia"/>
              </w:rPr>
              <w:t xml:space="preserve">佳　　</w:t>
            </w:r>
            <w:r w:rsidR="00654E83" w:rsidRPr="00983E56">
              <w:rPr>
                <w:rFonts w:ascii="標楷體" w:eastAsia="標楷體" w:hAnsi="標楷體" w:hint="eastAsia"/>
              </w:rPr>
              <w:t>□3</w:t>
            </w:r>
            <w:r w:rsidRPr="00983E56">
              <w:rPr>
                <w:rFonts w:ascii="標楷體" w:eastAsia="標楷體" w:hAnsi="標楷體" w:hint="eastAsia"/>
              </w:rPr>
              <w:t xml:space="preserve">可　　</w:t>
            </w:r>
            <w:r w:rsidR="00654E83" w:rsidRPr="00983E56">
              <w:rPr>
                <w:rFonts w:ascii="標楷體" w:eastAsia="標楷體" w:hAnsi="標楷體" w:hint="eastAsia"/>
              </w:rPr>
              <w:t>□2</w:t>
            </w:r>
            <w:r w:rsidRPr="00983E56">
              <w:rPr>
                <w:rFonts w:ascii="標楷體" w:eastAsia="標楷體" w:hAnsi="標楷體" w:hint="eastAsia"/>
              </w:rPr>
              <w:t xml:space="preserve">不佳　　</w:t>
            </w:r>
            <w:r w:rsidR="00654E83" w:rsidRPr="00983E56">
              <w:rPr>
                <w:rFonts w:ascii="標楷體" w:eastAsia="標楷體" w:hAnsi="標楷體" w:hint="eastAsia"/>
              </w:rPr>
              <w:t>□</w:t>
            </w:r>
            <w:r w:rsidRPr="00983E56">
              <w:rPr>
                <w:rFonts w:ascii="標楷體" w:eastAsia="標楷體" w:hAnsi="標楷體" w:hint="eastAsia"/>
              </w:rPr>
              <w:t>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364ADA" w:rsidRDefault="00364ADA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715F14"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整體總評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54E83" w:rsidRPr="00983E56" w:rsidTr="00985F92">
        <w:trPr>
          <w:trHeight w:hRule="exact" w:val="1988"/>
          <w:jc w:val="center"/>
        </w:trPr>
        <w:tc>
          <w:tcPr>
            <w:tcW w:w="9090" w:type="dxa"/>
            <w:gridSpan w:val="7"/>
          </w:tcPr>
          <w:p w:rsidR="009C49CE" w:rsidRPr="00983E56" w:rsidRDefault="00654E83" w:rsidP="00CA3DB7">
            <w:pPr>
              <w:rPr>
                <w:rFonts w:ascii="標楷體" w:eastAsia="標楷體" w:hAnsi="標楷體"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四、補充說明：</w:t>
            </w:r>
            <w:proofErr w:type="gramStart"/>
            <w:r w:rsidRPr="00983E56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983E56">
              <w:rPr>
                <w:rFonts w:ascii="標楷體" w:eastAsia="標楷體" w:hAnsi="標楷體" w:hint="eastAsia"/>
                <w:sz w:val="20"/>
              </w:rPr>
              <w:t>請與實習機構確認務依實習合作契約期間提供實習機會，勿因公司營運因素而期中解約造成學生中斷實習之困擾。）</w:t>
            </w:r>
          </w:p>
        </w:tc>
      </w:tr>
      <w:tr w:rsidR="00654E83" w:rsidRPr="00983E56" w:rsidTr="00BA1655">
        <w:trPr>
          <w:trHeight w:hRule="exact" w:val="794"/>
          <w:jc w:val="center"/>
        </w:trPr>
        <w:tc>
          <w:tcPr>
            <w:tcW w:w="9090" w:type="dxa"/>
            <w:gridSpan w:val="7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  <w:color w:val="FF0000"/>
              </w:rPr>
            </w:pPr>
            <w:r w:rsidRPr="00364ADA">
              <w:rPr>
                <w:rFonts w:ascii="標楷體" w:eastAsia="標楷體" w:hAnsi="標楷體" w:hint="eastAsia"/>
                <w:b/>
                <w:color w:val="FF0000"/>
              </w:rPr>
              <w:t>五、評估結論</w:t>
            </w:r>
          </w:p>
          <w:p w:rsidR="00654E83" w:rsidRPr="00F65A14" w:rsidRDefault="00654E83" w:rsidP="00CD1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5A1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□推薦實習             □不推薦實習</w:t>
            </w:r>
          </w:p>
        </w:tc>
      </w:tr>
      <w:tr w:rsidR="00A72536" w:rsidRPr="00983E56" w:rsidTr="007F7E93">
        <w:trPr>
          <w:trHeight w:hRule="exact" w:val="794"/>
          <w:jc w:val="center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A72536" w:rsidRPr="007F7E93" w:rsidRDefault="007F7E93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 w:rsidR="001706E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7F7E93" w:rsidRDefault="00A72536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7F7E93" w:rsidRDefault="007F7E93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="001706E9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A72536" w:rsidRPr="007F7E93" w:rsidRDefault="00A72536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2536" w:rsidRPr="00364ADA" w:rsidRDefault="00A72536" w:rsidP="00D4012F">
      <w:pPr>
        <w:spacing w:line="0" w:lineRule="atLeast"/>
        <w:rPr>
          <w:rFonts w:ascii="標楷體" w:eastAsia="標楷體" w:hAnsi="標楷體"/>
        </w:rPr>
      </w:pPr>
    </w:p>
    <w:p w:rsidR="00364ADA" w:rsidRPr="00364ADA" w:rsidRDefault="00364ADA" w:rsidP="00364AD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實習機構工作現場照片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014C" w:rsidTr="00E51154">
        <w:trPr>
          <w:trHeight w:hRule="exact" w:val="3572"/>
          <w:jc w:val="center"/>
        </w:trPr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64ADA" w:rsidRPr="00364ADA" w:rsidRDefault="00364ADA" w:rsidP="008118CF">
      <w:pPr>
        <w:spacing w:line="0" w:lineRule="atLeast"/>
        <w:rPr>
          <w:rFonts w:ascii="標楷體" w:eastAsia="標楷體" w:hAnsi="標楷體"/>
        </w:rPr>
      </w:pPr>
    </w:p>
    <w:sectPr w:rsidR="00364ADA" w:rsidRPr="00364ADA" w:rsidSect="00820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18" w:bottom="680" w:left="1418" w:header="68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44" w:rsidRDefault="00603944" w:rsidP="00B27530">
      <w:r>
        <w:separator/>
      </w:r>
    </w:p>
  </w:endnote>
  <w:endnote w:type="continuationSeparator" w:id="0">
    <w:p w:rsidR="00603944" w:rsidRDefault="00603944" w:rsidP="00B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13" w:rsidRDefault="008200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30" w:rsidRPr="00B27530" w:rsidRDefault="00A56348">
    <w:pPr>
      <w:pStyle w:val="a4"/>
      <w:jc w:val="center"/>
      <w:rPr>
        <w:rFonts w:ascii="細明體" w:eastAsia="細明體" w:hAnsi="細明體"/>
      </w:rPr>
    </w:pPr>
    <w:r>
      <w:rPr>
        <w:rFonts w:ascii="細明體" w:eastAsia="細明體" w:hAnsi="細明體" w:hint="eastAsia"/>
      </w:rPr>
      <w:t>～</w:t>
    </w:r>
    <w:r w:rsidR="00622DD8" w:rsidRPr="00B27530">
      <w:rPr>
        <w:rFonts w:ascii="細明體" w:eastAsia="細明體" w:hAnsi="細明體"/>
      </w:rPr>
      <w:fldChar w:fldCharType="begin"/>
    </w:r>
    <w:r w:rsidR="00622DD8" w:rsidRPr="00B27530">
      <w:rPr>
        <w:rFonts w:ascii="細明體" w:eastAsia="細明體" w:hAnsi="細明體"/>
      </w:rPr>
      <w:instrText xml:space="preserve"> PAGE   \* MERGEFORMAT </w:instrText>
    </w:r>
    <w:r w:rsidR="00622DD8" w:rsidRPr="00B27530">
      <w:rPr>
        <w:rFonts w:ascii="細明體" w:eastAsia="細明體" w:hAnsi="細明體"/>
      </w:rPr>
      <w:fldChar w:fldCharType="separate"/>
    </w:r>
    <w:r w:rsidR="0099055D" w:rsidRPr="0099055D">
      <w:rPr>
        <w:rFonts w:ascii="細明體" w:eastAsia="細明體" w:hAnsi="細明體"/>
        <w:noProof/>
        <w:lang w:val="zh-TW"/>
      </w:rPr>
      <w:t>3</w:t>
    </w:r>
    <w:r w:rsidR="00622DD8" w:rsidRPr="00B27530">
      <w:rPr>
        <w:rFonts w:ascii="細明體" w:eastAsia="細明體" w:hAnsi="細明體"/>
      </w:rPr>
      <w:fldChar w:fldCharType="end"/>
    </w:r>
    <w:r>
      <w:rPr>
        <w:rFonts w:ascii="細明體" w:eastAsia="細明體" w:hAnsi="細明體" w:hint="eastAsia"/>
      </w:rPr>
      <w:t>～</w:t>
    </w:r>
  </w:p>
  <w:p w:rsidR="00587230" w:rsidRDefault="0060394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13" w:rsidRDefault="008200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44" w:rsidRDefault="00603944" w:rsidP="00B27530">
      <w:r>
        <w:separator/>
      </w:r>
    </w:p>
  </w:footnote>
  <w:footnote w:type="continuationSeparator" w:id="0">
    <w:p w:rsidR="00603944" w:rsidRDefault="00603944" w:rsidP="00B2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13" w:rsidRDefault="008200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13" w:rsidRDefault="00820013" w:rsidP="00820013">
    <w:pPr>
      <w:pStyle w:val="a7"/>
      <w:jc w:val="right"/>
    </w:pPr>
    <w:r>
      <w:rPr>
        <w:rFonts w:hint="eastAsia"/>
      </w:rPr>
      <w:t>113.05</w:t>
    </w:r>
    <w:r>
      <w:rPr>
        <w:rFonts w:hint="eastAsia"/>
      </w:rPr>
      <w:t>版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13" w:rsidRDefault="008200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83"/>
    <w:rsid w:val="0000613B"/>
    <w:rsid w:val="000267B6"/>
    <w:rsid w:val="0005440F"/>
    <w:rsid w:val="00065033"/>
    <w:rsid w:val="000721DE"/>
    <w:rsid w:val="000E08C9"/>
    <w:rsid w:val="0011219A"/>
    <w:rsid w:val="001706E9"/>
    <w:rsid w:val="001A31B4"/>
    <w:rsid w:val="001A5115"/>
    <w:rsid w:val="001D42F3"/>
    <w:rsid w:val="002326B6"/>
    <w:rsid w:val="00246F70"/>
    <w:rsid w:val="00290613"/>
    <w:rsid w:val="002D191A"/>
    <w:rsid w:val="002F1269"/>
    <w:rsid w:val="002F1C8E"/>
    <w:rsid w:val="0033408C"/>
    <w:rsid w:val="003626B2"/>
    <w:rsid w:val="00364ADA"/>
    <w:rsid w:val="003707CD"/>
    <w:rsid w:val="003D4716"/>
    <w:rsid w:val="00431835"/>
    <w:rsid w:val="004C2761"/>
    <w:rsid w:val="004E41A5"/>
    <w:rsid w:val="005958FE"/>
    <w:rsid w:val="00595E6E"/>
    <w:rsid w:val="005E7137"/>
    <w:rsid w:val="00603944"/>
    <w:rsid w:val="0060616E"/>
    <w:rsid w:val="00622DD8"/>
    <w:rsid w:val="006304EE"/>
    <w:rsid w:val="006412FE"/>
    <w:rsid w:val="0064671D"/>
    <w:rsid w:val="00654E83"/>
    <w:rsid w:val="006629A7"/>
    <w:rsid w:val="00667744"/>
    <w:rsid w:val="00667AA2"/>
    <w:rsid w:val="00684B9B"/>
    <w:rsid w:val="006F5A84"/>
    <w:rsid w:val="00715F14"/>
    <w:rsid w:val="00762030"/>
    <w:rsid w:val="00766EF0"/>
    <w:rsid w:val="00795947"/>
    <w:rsid w:val="007A28CD"/>
    <w:rsid w:val="007A6921"/>
    <w:rsid w:val="007B0B81"/>
    <w:rsid w:val="007D3EC5"/>
    <w:rsid w:val="007F7E93"/>
    <w:rsid w:val="008118CF"/>
    <w:rsid w:val="00820013"/>
    <w:rsid w:val="0082201D"/>
    <w:rsid w:val="00870F15"/>
    <w:rsid w:val="008872EC"/>
    <w:rsid w:val="00893B05"/>
    <w:rsid w:val="008B06A5"/>
    <w:rsid w:val="009015DF"/>
    <w:rsid w:val="00914762"/>
    <w:rsid w:val="009232DE"/>
    <w:rsid w:val="00952330"/>
    <w:rsid w:val="00956E29"/>
    <w:rsid w:val="00983E56"/>
    <w:rsid w:val="00985F92"/>
    <w:rsid w:val="0099055D"/>
    <w:rsid w:val="009A31CB"/>
    <w:rsid w:val="009C49CE"/>
    <w:rsid w:val="009D1EEE"/>
    <w:rsid w:val="009E16D5"/>
    <w:rsid w:val="009E3688"/>
    <w:rsid w:val="009E3D5E"/>
    <w:rsid w:val="00A56348"/>
    <w:rsid w:val="00A72536"/>
    <w:rsid w:val="00A7455A"/>
    <w:rsid w:val="00AA6355"/>
    <w:rsid w:val="00AD0EC0"/>
    <w:rsid w:val="00AD4445"/>
    <w:rsid w:val="00B239BC"/>
    <w:rsid w:val="00B27530"/>
    <w:rsid w:val="00B9670D"/>
    <w:rsid w:val="00BA1655"/>
    <w:rsid w:val="00BC7DD5"/>
    <w:rsid w:val="00C06712"/>
    <w:rsid w:val="00C22189"/>
    <w:rsid w:val="00CA3DB7"/>
    <w:rsid w:val="00CC1229"/>
    <w:rsid w:val="00D026C7"/>
    <w:rsid w:val="00D102B7"/>
    <w:rsid w:val="00D1416B"/>
    <w:rsid w:val="00D4012F"/>
    <w:rsid w:val="00D94638"/>
    <w:rsid w:val="00D95159"/>
    <w:rsid w:val="00DA68B0"/>
    <w:rsid w:val="00DD5EB9"/>
    <w:rsid w:val="00E50CC8"/>
    <w:rsid w:val="00E51154"/>
    <w:rsid w:val="00E640B3"/>
    <w:rsid w:val="00E83D37"/>
    <w:rsid w:val="00EA05C1"/>
    <w:rsid w:val="00F10F96"/>
    <w:rsid w:val="00F24046"/>
    <w:rsid w:val="00F65A14"/>
    <w:rsid w:val="00F81EF5"/>
    <w:rsid w:val="00FD014C"/>
    <w:rsid w:val="00FD363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B0D4E"/>
  <w15:chartTrackingRefBased/>
  <w15:docId w15:val="{28BBB6E4-221B-44B7-A960-E081A62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4E8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654E83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654E83"/>
    <w:rPr>
      <w:rFonts w:ascii="Arial" w:eastAsia="新細明體" w:hAnsi="Arial" w:cs="Arial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65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54E83"/>
    <w:rPr>
      <w:rFonts w:ascii="Times New Roman" w:eastAsia="新細明體" w:hAnsi="Times New Roman" w:cs="Times New Roman"/>
      <w:sz w:val="20"/>
      <w:szCs w:val="20"/>
    </w:rPr>
  </w:style>
  <w:style w:type="paragraph" w:styleId="a">
    <w:name w:val="Plain Text"/>
    <w:basedOn w:val="a0"/>
    <w:link w:val="a6"/>
    <w:rsid w:val="00654E83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"/>
    <w:rsid w:val="00654E83"/>
    <w:rPr>
      <w:rFonts w:ascii="細明體" w:eastAsia="細明體" w:hAnsi="Courier New" w:cs="Times New Roman"/>
      <w:szCs w:val="20"/>
    </w:rPr>
  </w:style>
  <w:style w:type="paragraph" w:styleId="a7">
    <w:name w:val="header"/>
    <w:basedOn w:val="a0"/>
    <w:link w:val="a8"/>
    <w:uiPriority w:val="99"/>
    <w:unhideWhenUsed/>
    <w:rsid w:val="00B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275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62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626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A72536"/>
    <w:rPr>
      <w:sz w:val="20"/>
      <w:szCs w:val="20"/>
    </w:rPr>
  </w:style>
  <w:style w:type="table" w:styleId="ac">
    <w:name w:val="Table Grid"/>
    <w:basedOn w:val="a2"/>
    <w:uiPriority w:val="39"/>
    <w:rsid w:val="0036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1-06-1-實習機構評估表(實習前老師至實習機構評估用)(109.07.22)</dc:title>
  <dc:subject/>
  <dc:creator>左燕貽</dc:creator>
  <cp:keywords/>
  <dc:description/>
  <cp:lastModifiedBy>賴玉珍</cp:lastModifiedBy>
  <cp:revision>36</cp:revision>
  <cp:lastPrinted>2020-07-22T02:03:00Z</cp:lastPrinted>
  <dcterms:created xsi:type="dcterms:W3CDTF">2017-06-07T00:35:00Z</dcterms:created>
  <dcterms:modified xsi:type="dcterms:W3CDTF">2024-05-29T01:11:00Z</dcterms:modified>
</cp:coreProperties>
</file>